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B7" w:rsidRPr="00DD0605" w:rsidRDefault="00A430D9" w:rsidP="00EF4CB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 4</w:t>
      </w:r>
      <w:r w:rsidR="00EF4CB7" w:rsidRPr="00DD06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Порядку</w:t>
      </w:r>
    </w:p>
    <w:p w:rsidR="00A430D9" w:rsidRPr="00A430D9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предоставления субсидии из средств бюджета </w:t>
      </w:r>
    </w:p>
    <w:p w:rsidR="00A430D9" w:rsidRPr="00A430D9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>муниципального образования «</w:t>
      </w:r>
      <w:proofErr w:type="spellStart"/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>Шегарский</w:t>
      </w:r>
      <w:proofErr w:type="spellEnd"/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 район» </w:t>
      </w:r>
    </w:p>
    <w:p w:rsidR="00A430D9" w:rsidRPr="00A430D9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муниципальному казённому предприятию «Комфорт» </w:t>
      </w:r>
    </w:p>
    <w:p w:rsidR="00A430D9" w:rsidRPr="00A430D9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на финансовое обеспечение (возмещение) затрат </w:t>
      </w:r>
    </w:p>
    <w:p w:rsidR="00A430D9" w:rsidRPr="00A430D9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в целях подготовки хозяйственного комплекса </w:t>
      </w:r>
      <w:proofErr w:type="spellStart"/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>Шегарского</w:t>
      </w:r>
      <w:proofErr w:type="spellEnd"/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 xml:space="preserve"> района </w:t>
      </w:r>
    </w:p>
    <w:p w:rsidR="00EF4CB7" w:rsidRPr="0053673F" w:rsidRDefault="00A430D9" w:rsidP="00A430D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  <w:r w:rsidRPr="00A430D9">
        <w:rPr>
          <w:rFonts w:ascii="Times New Roman" w:eastAsia="Times New Roman" w:hAnsi="Times New Roman"/>
          <w:sz w:val="20"/>
          <w:szCs w:val="20"/>
          <w:lang w:val="x-none" w:eastAsia="ru-RU"/>
        </w:rPr>
        <w:t>к безаварийному прохождению отопительного сезона</w:t>
      </w:r>
    </w:p>
    <w:p w:rsidR="00EF4CB7" w:rsidRPr="0053673F" w:rsidRDefault="00EF4CB7" w:rsidP="00EF4CB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x-none" w:eastAsia="ru-RU"/>
        </w:rPr>
      </w:pPr>
    </w:p>
    <w:p w:rsidR="00EF4CB7" w:rsidRDefault="00EF4CB7" w:rsidP="00EF4CB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Показатели</w:t>
      </w:r>
    </w:p>
    <w:p w:rsidR="00EF4CB7" w:rsidRPr="00522740" w:rsidRDefault="00EF4CB7" w:rsidP="00EF4CB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результативности использования Субсидии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49"/>
        <w:gridCol w:w="4113"/>
        <w:gridCol w:w="2268"/>
        <w:gridCol w:w="2126"/>
        <w:gridCol w:w="2126"/>
      </w:tblGrid>
      <w:tr w:rsidR="00EF4CB7" w:rsidRPr="00522740" w:rsidTr="00643121">
        <w:trPr>
          <w:trHeight w:val="570"/>
        </w:trPr>
        <w:tc>
          <w:tcPr>
            <w:tcW w:w="3969" w:type="dxa"/>
            <w:vMerge w:val="restart"/>
            <w:shd w:val="clear" w:color="auto" w:fill="auto"/>
          </w:tcPr>
          <w:p w:rsidR="00643121" w:rsidRPr="00522740" w:rsidRDefault="00A430D9" w:rsidP="00643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аименование мероприятия</w:t>
            </w:r>
          </w:p>
          <w:p w:rsidR="00EF4CB7" w:rsidRPr="00522740" w:rsidRDefault="00EF4CB7" w:rsidP="00A430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 w:val="restart"/>
            <w:shd w:val="clear" w:color="auto" w:fill="auto"/>
          </w:tcPr>
          <w:p w:rsidR="00EF4CB7" w:rsidRPr="00522740" w:rsidRDefault="00EF4CB7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4113" w:type="dxa"/>
            <w:vMerge w:val="restart"/>
            <w:shd w:val="clear" w:color="auto" w:fill="auto"/>
          </w:tcPr>
          <w:p w:rsidR="00EF4CB7" w:rsidRPr="00F24C86" w:rsidRDefault="00EF4CB7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  <w:p w:rsidR="00EF4CB7" w:rsidRPr="00F24C86" w:rsidRDefault="00EF4CB7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результативности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4CB7" w:rsidRPr="00F24C86" w:rsidRDefault="00EF4CB7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  <w:p w:rsidR="00EF4CB7" w:rsidRPr="00F24C86" w:rsidRDefault="00EF4CB7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EF4CB7" w:rsidRPr="00F24C86" w:rsidRDefault="00EF4CB7" w:rsidP="00260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Значение показателя результативности </w:t>
            </w:r>
          </w:p>
        </w:tc>
      </w:tr>
      <w:tr w:rsidR="00260265" w:rsidRPr="00522740" w:rsidTr="00643121">
        <w:trPr>
          <w:trHeight w:val="470"/>
        </w:trPr>
        <w:tc>
          <w:tcPr>
            <w:tcW w:w="3969" w:type="dxa"/>
            <w:vMerge/>
            <w:shd w:val="clear" w:color="auto" w:fill="auto"/>
          </w:tcPr>
          <w:p w:rsidR="00260265" w:rsidRPr="00F24C86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260265" w:rsidRPr="00F24C86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vMerge/>
            <w:shd w:val="clear" w:color="auto" w:fill="auto"/>
          </w:tcPr>
          <w:p w:rsidR="00260265" w:rsidRPr="00F24C86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60265" w:rsidRPr="00F24C86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60265" w:rsidRPr="00F24C86" w:rsidRDefault="00260265" w:rsidP="00260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126" w:type="dxa"/>
            <w:shd w:val="clear" w:color="auto" w:fill="auto"/>
          </w:tcPr>
          <w:p w:rsidR="00260265" w:rsidRPr="00F24C86" w:rsidRDefault="00260265" w:rsidP="00260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260265" w:rsidRPr="00522740" w:rsidTr="00643121">
        <w:tc>
          <w:tcPr>
            <w:tcW w:w="3969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3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60265" w:rsidRPr="00522740" w:rsidRDefault="00260265" w:rsidP="00260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60265" w:rsidRPr="00CB556A" w:rsidTr="00643121">
        <w:trPr>
          <w:trHeight w:val="247"/>
        </w:trPr>
        <w:tc>
          <w:tcPr>
            <w:tcW w:w="3969" w:type="dxa"/>
            <w:vMerge w:val="restart"/>
            <w:shd w:val="clear" w:color="auto" w:fill="auto"/>
          </w:tcPr>
          <w:p w:rsidR="00260265" w:rsidRPr="00522740" w:rsidRDefault="00260265" w:rsidP="00A430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</w:t>
            </w: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инансовое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беспечение (возмещение) затрат в целях подготовки </w:t>
            </w: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комплекса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безаварийному прохождению отопительного сезона</w:t>
            </w:r>
          </w:p>
        </w:tc>
        <w:tc>
          <w:tcPr>
            <w:tcW w:w="849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13" w:type="dxa"/>
            <w:shd w:val="clear" w:color="auto" w:fill="auto"/>
          </w:tcPr>
          <w:p w:rsidR="00260265" w:rsidRPr="00CB556A" w:rsidRDefault="00260265" w:rsidP="002602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материалов, оборудования для объектов коммунальной инфра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структуры в сфере водоснабжения за счёт средств </w:t>
            </w:r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финансовое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беспечение (возмещение) затрат </w:t>
            </w:r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целях подготовки хозяйственного комплекса </w:t>
            </w:r>
            <w:proofErr w:type="spellStart"/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 безаварийному прохождению отопительного сезона</w:t>
            </w:r>
          </w:p>
        </w:tc>
        <w:tc>
          <w:tcPr>
            <w:tcW w:w="2268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260265" w:rsidRPr="00CB556A" w:rsidTr="00643121">
        <w:trPr>
          <w:trHeight w:val="160"/>
        </w:trPr>
        <w:tc>
          <w:tcPr>
            <w:tcW w:w="3969" w:type="dxa"/>
            <w:vMerge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260265" w:rsidRPr="00522740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13" w:type="dxa"/>
            <w:shd w:val="clear" w:color="auto" w:fill="auto"/>
          </w:tcPr>
          <w:p w:rsidR="00260265" w:rsidRPr="00CB556A" w:rsidRDefault="00260265" w:rsidP="002602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оборудования на объектах коммунальной инфраструктуры в сфере водоснабжения</w:t>
            </w: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счёт средств </w:t>
            </w:r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финансовое обеспечение (возмещение) затрат в целях подготовки хозяйственного 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омплекса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безаварийному прохождению отопительного сезона</w:t>
            </w:r>
          </w:p>
        </w:tc>
        <w:tc>
          <w:tcPr>
            <w:tcW w:w="2268" w:type="dxa"/>
            <w:shd w:val="clear" w:color="auto" w:fill="auto"/>
          </w:tcPr>
          <w:p w:rsidR="00260265" w:rsidRPr="00CB556A" w:rsidRDefault="00260265" w:rsidP="00681E11">
            <w:pPr>
              <w:jc w:val="center"/>
              <w:rPr>
                <w:sz w:val="20"/>
                <w:szCs w:val="20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260265" w:rsidRPr="00CB556A" w:rsidTr="00643121">
        <w:trPr>
          <w:trHeight w:val="190"/>
        </w:trPr>
        <w:tc>
          <w:tcPr>
            <w:tcW w:w="3969" w:type="dxa"/>
            <w:vMerge/>
            <w:shd w:val="clear" w:color="auto" w:fill="auto"/>
          </w:tcPr>
          <w:p w:rsidR="00260265" w:rsidRPr="00CB556A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260265" w:rsidRPr="00CB556A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13" w:type="dxa"/>
            <w:shd w:val="clear" w:color="auto" w:fill="auto"/>
          </w:tcPr>
          <w:p w:rsidR="00260265" w:rsidRPr="00CB556A" w:rsidRDefault="00600A1B" w:rsidP="002602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</w:t>
            </w:r>
            <w:r w:rsidR="00260265"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оборудования на объектах коммунальной инфраструктуры в сфере водоснабжения за счёт средств </w:t>
            </w:r>
            <w:r w:rsidR="00260265"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финансовое обеспечение (возмещение) затрат в целях подготовки хозяйственно</w:t>
            </w:r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комплекса </w:t>
            </w:r>
            <w:proofErr w:type="spellStart"/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="00260265"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безаварийному прохождению отопительного сезона</w:t>
            </w:r>
          </w:p>
        </w:tc>
        <w:tc>
          <w:tcPr>
            <w:tcW w:w="2268" w:type="dxa"/>
            <w:shd w:val="clear" w:color="auto" w:fill="auto"/>
          </w:tcPr>
          <w:p w:rsidR="00260265" w:rsidRPr="00CB556A" w:rsidRDefault="00260265" w:rsidP="00681E11">
            <w:pPr>
              <w:jc w:val="center"/>
              <w:rPr>
                <w:sz w:val="20"/>
                <w:szCs w:val="20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260265" w:rsidRPr="00CB556A" w:rsidTr="00643121">
        <w:trPr>
          <w:trHeight w:val="86"/>
        </w:trPr>
        <w:tc>
          <w:tcPr>
            <w:tcW w:w="3969" w:type="dxa"/>
            <w:vMerge/>
            <w:shd w:val="clear" w:color="auto" w:fill="auto"/>
          </w:tcPr>
          <w:p w:rsidR="00260265" w:rsidRPr="00CB556A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260265" w:rsidRPr="00CB556A" w:rsidRDefault="00260265" w:rsidP="00681E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13" w:type="dxa"/>
            <w:shd w:val="clear" w:color="auto" w:fill="auto"/>
          </w:tcPr>
          <w:p w:rsidR="00260265" w:rsidRPr="00CB556A" w:rsidRDefault="00600A1B" w:rsidP="002602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мероприятия</w:t>
            </w:r>
            <w:bookmarkStart w:id="0" w:name="_GoBack"/>
            <w:bookmarkEnd w:id="0"/>
            <w:r w:rsidR="00260265" w:rsidRPr="00A430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под</w:t>
            </w:r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готовке к отопительному сезону </w:t>
            </w:r>
            <w:r w:rsidR="00260265"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счёт средств </w:t>
            </w:r>
            <w:r w:rsidR="00260265"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="00260265"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финансовое обеспечение (возмещение) затрат в целях подготовки хозяйственно</w:t>
            </w:r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комплекса </w:t>
            </w:r>
            <w:proofErr w:type="spellStart"/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  <w:r w:rsidR="00260265" w:rsidRPr="002602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безаварийному прохождению отопительного сезона</w:t>
            </w:r>
          </w:p>
        </w:tc>
        <w:tc>
          <w:tcPr>
            <w:tcW w:w="2268" w:type="dxa"/>
            <w:shd w:val="clear" w:color="auto" w:fill="auto"/>
          </w:tcPr>
          <w:p w:rsidR="00260265" w:rsidRPr="00CB556A" w:rsidRDefault="00260265" w:rsidP="00681E11">
            <w:pPr>
              <w:jc w:val="center"/>
              <w:rPr>
                <w:sz w:val="20"/>
                <w:szCs w:val="20"/>
              </w:rPr>
            </w:pPr>
            <w:r w:rsidRPr="00CB55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260265" w:rsidRDefault="00260265" w:rsidP="00681E11">
            <w:pPr>
              <w:jc w:val="center"/>
            </w:pPr>
            <w:r w:rsidRPr="00312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EF4CB7" w:rsidRPr="00CB556A" w:rsidRDefault="00EF4CB7" w:rsidP="00EF4CB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F4CB7" w:rsidRPr="00CB556A" w:rsidRDefault="00EF4CB7" w:rsidP="00EF4CB7">
      <w:pPr>
        <w:pStyle w:val="ConsPlusNonformat"/>
        <w:jc w:val="both"/>
        <w:rPr>
          <w:rFonts w:ascii="Times New Roman" w:hAnsi="Times New Roman" w:cs="Times New Roman"/>
        </w:rPr>
      </w:pPr>
    </w:p>
    <w:p w:rsidR="00EF4CB7" w:rsidRPr="00627F40" w:rsidRDefault="00260265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EF4CB7" w:rsidRPr="00627F40">
        <w:rPr>
          <w:rFonts w:ascii="Times New Roman" w:hAnsi="Times New Roman" w:cs="Times New Roman"/>
          <w:sz w:val="24"/>
          <w:szCs w:val="24"/>
        </w:rPr>
        <w:t xml:space="preserve"> организации ___________ _______________________________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EF4CB7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М.П.</w:t>
      </w:r>
    </w:p>
    <w:p w:rsidR="00EF4CB7" w:rsidRPr="00627F40" w:rsidRDefault="00260265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EF4CB7" w:rsidRPr="00627F40">
        <w:rPr>
          <w:rFonts w:ascii="Times New Roman" w:hAnsi="Times New Roman" w:cs="Times New Roman"/>
          <w:sz w:val="24"/>
          <w:szCs w:val="24"/>
        </w:rPr>
        <w:t xml:space="preserve"> организации _______________ _______________________________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627F4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27F4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вопросам жизнеобеспечения и безопасности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___________ ________________________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27F40">
        <w:rPr>
          <w:rFonts w:ascii="Times New Roman" w:hAnsi="Times New Roman" w:cs="Times New Roman"/>
          <w:sz w:val="24"/>
          <w:szCs w:val="24"/>
        </w:rPr>
        <w:t xml:space="preserve">    </w:t>
      </w:r>
      <w:r w:rsidRPr="00627F40">
        <w:rPr>
          <w:rFonts w:ascii="Times New Roman" w:hAnsi="Times New Roman" w:cs="Times New Roman"/>
          <w:sz w:val="18"/>
          <w:szCs w:val="18"/>
        </w:rPr>
        <w:t>(подпись)                           (инициалы, фамилия)</w:t>
      </w:r>
    </w:p>
    <w:p w:rsidR="00EF4CB7" w:rsidRPr="00627F40" w:rsidRDefault="00EF4CB7" w:rsidP="00EF4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7F40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EE1437" w:rsidRDefault="00EE1437"/>
    <w:sectPr w:rsidR="00EE1437" w:rsidSect="00260265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B7"/>
    <w:rsid w:val="00260265"/>
    <w:rsid w:val="00600A1B"/>
    <w:rsid w:val="00643121"/>
    <w:rsid w:val="00A430D9"/>
    <w:rsid w:val="00EE1437"/>
    <w:rsid w:val="00E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4C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4C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Зверева</cp:lastModifiedBy>
  <cp:revision>5</cp:revision>
  <cp:lastPrinted>2021-12-06T04:12:00Z</cp:lastPrinted>
  <dcterms:created xsi:type="dcterms:W3CDTF">2021-12-06T03:34:00Z</dcterms:created>
  <dcterms:modified xsi:type="dcterms:W3CDTF">2021-12-13T02:13:00Z</dcterms:modified>
</cp:coreProperties>
</file>